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28B94" w14:textId="6085A4B4" w:rsidR="00917DBC" w:rsidRPr="00485A06" w:rsidRDefault="00485A06">
      <w:pPr>
        <w:rPr>
          <w:rFonts w:ascii="ＭＳ 明朝" w:eastAsia="ＭＳ 明朝" w:hAnsi="ＭＳ 明朝"/>
          <w:sz w:val="22"/>
        </w:rPr>
      </w:pPr>
      <w:r w:rsidRPr="00485A06">
        <w:rPr>
          <w:rFonts w:ascii="ＭＳ 明朝" w:eastAsia="ＭＳ 明朝" w:hAnsi="ＭＳ 明朝" w:hint="eastAsia"/>
          <w:color w:val="000000" w:themeColor="text1"/>
          <w:sz w:val="22"/>
        </w:rPr>
        <w:t>別記</w:t>
      </w:r>
      <w:r w:rsidR="00127526" w:rsidRPr="00485A06">
        <w:rPr>
          <w:rFonts w:ascii="ＭＳ 明朝" w:eastAsia="ＭＳ 明朝" w:hAnsi="ＭＳ 明朝" w:hint="eastAsia"/>
          <w:color w:val="000000" w:themeColor="text1"/>
          <w:sz w:val="22"/>
        </w:rPr>
        <w:t>様式第１号（第６</w:t>
      </w:r>
      <w:r w:rsidR="003834A6" w:rsidRPr="00485A06">
        <w:rPr>
          <w:rFonts w:ascii="ＭＳ 明朝" w:eastAsia="ＭＳ 明朝" w:hAnsi="ＭＳ 明朝" w:hint="eastAsia"/>
          <w:color w:val="000000" w:themeColor="text1"/>
          <w:sz w:val="22"/>
        </w:rPr>
        <w:t>条関係）</w:t>
      </w:r>
    </w:p>
    <w:p w14:paraId="5E91712C" w14:textId="77777777" w:rsidR="00917DBC" w:rsidRPr="00485A06" w:rsidRDefault="00917DBC">
      <w:pPr>
        <w:rPr>
          <w:rFonts w:ascii="ＭＳ 明朝" w:eastAsia="ＭＳ 明朝" w:hAnsi="ＭＳ 明朝"/>
          <w:sz w:val="22"/>
        </w:rPr>
      </w:pPr>
    </w:p>
    <w:p w14:paraId="0CAF9EF9" w14:textId="7204871C" w:rsidR="00917DBC" w:rsidRPr="00485A06" w:rsidRDefault="00D93B15" w:rsidP="003834A6">
      <w:pPr>
        <w:wordWrap w:val="0"/>
        <w:jc w:val="right"/>
        <w:rPr>
          <w:rFonts w:ascii="ＭＳ 明朝" w:eastAsia="ＭＳ 明朝" w:hAnsi="ＭＳ 明朝"/>
          <w:sz w:val="22"/>
        </w:rPr>
      </w:pPr>
      <w:r w:rsidRPr="00485A06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3834A6" w:rsidRPr="00485A06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14:paraId="48725ED8" w14:textId="77777777" w:rsidR="00917DBC" w:rsidRPr="00485A06" w:rsidRDefault="00917DBC">
      <w:pPr>
        <w:rPr>
          <w:rFonts w:ascii="ＭＳ 明朝" w:eastAsia="ＭＳ 明朝" w:hAnsi="ＭＳ 明朝"/>
          <w:sz w:val="22"/>
        </w:rPr>
      </w:pPr>
    </w:p>
    <w:p w14:paraId="66AD5AA2" w14:textId="77777777" w:rsidR="00917DBC" w:rsidRPr="00485A06" w:rsidRDefault="003834A6">
      <w:pPr>
        <w:rPr>
          <w:rFonts w:ascii="ＭＳ 明朝" w:eastAsia="ＭＳ 明朝" w:hAnsi="ＭＳ 明朝"/>
          <w:sz w:val="22"/>
        </w:rPr>
      </w:pPr>
      <w:r w:rsidRPr="00485A06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25631A" w:rsidRPr="00485A06">
        <w:rPr>
          <w:rFonts w:ascii="ＭＳ 明朝" w:eastAsia="ＭＳ 明朝" w:hAnsi="ＭＳ 明朝" w:hint="eastAsia"/>
          <w:color w:val="000000" w:themeColor="text1"/>
          <w:sz w:val="22"/>
        </w:rPr>
        <w:t>芳賀町</w:t>
      </w:r>
      <w:r w:rsidRPr="00485A06">
        <w:rPr>
          <w:rFonts w:ascii="ＭＳ 明朝" w:eastAsia="ＭＳ 明朝" w:hAnsi="ＭＳ 明朝" w:hint="eastAsia"/>
          <w:color w:val="000000" w:themeColor="text1"/>
          <w:sz w:val="22"/>
        </w:rPr>
        <w:t>長　様</w:t>
      </w:r>
    </w:p>
    <w:p w14:paraId="237AF4B6" w14:textId="77777777" w:rsidR="00F21844" w:rsidRPr="00485A06" w:rsidRDefault="00F21844">
      <w:pPr>
        <w:rPr>
          <w:rFonts w:ascii="ＭＳ 明朝" w:eastAsia="ＭＳ 明朝" w:hAnsi="ＭＳ 明朝"/>
          <w:sz w:val="22"/>
        </w:rPr>
      </w:pPr>
    </w:p>
    <w:p w14:paraId="16BF7136" w14:textId="02535708" w:rsidR="00917DBC" w:rsidRPr="00485A06" w:rsidRDefault="003834A6" w:rsidP="00485A06">
      <w:pPr>
        <w:ind w:firstLineChars="2100" w:firstLine="4639"/>
        <w:rPr>
          <w:rFonts w:ascii="ＭＳ 明朝" w:eastAsia="ＭＳ 明朝" w:hAnsi="ＭＳ 明朝"/>
          <w:sz w:val="22"/>
        </w:rPr>
      </w:pPr>
      <w:r w:rsidRPr="00485A06">
        <w:rPr>
          <w:rFonts w:ascii="ＭＳ 明朝" w:eastAsia="ＭＳ 明朝" w:hAnsi="ＭＳ 明朝" w:hint="eastAsia"/>
          <w:color w:val="000000" w:themeColor="text1"/>
          <w:sz w:val="22"/>
        </w:rPr>
        <w:t>住所</w:t>
      </w:r>
      <w:r w:rsidR="00196159">
        <w:rPr>
          <w:rFonts w:ascii="ＭＳ 明朝" w:eastAsia="ＭＳ 明朝" w:hAnsi="ＭＳ 明朝" w:hint="eastAsia"/>
          <w:color w:val="000000" w:themeColor="text1"/>
          <w:sz w:val="22"/>
        </w:rPr>
        <w:t>又は所在地</w:t>
      </w:r>
    </w:p>
    <w:p w14:paraId="40FC750A" w14:textId="2B224301" w:rsidR="00196159" w:rsidRDefault="00196159" w:rsidP="00485A06">
      <w:pPr>
        <w:ind w:firstLineChars="2100" w:firstLine="4639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名　　　　　称</w:t>
      </w:r>
    </w:p>
    <w:p w14:paraId="00BE5380" w14:textId="4997C6DD" w:rsidR="00196159" w:rsidRDefault="00196159" w:rsidP="00485A06">
      <w:pPr>
        <w:ind w:firstLineChars="2100" w:firstLine="4639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氏名又は代表者</w:t>
      </w:r>
    </w:p>
    <w:p w14:paraId="0A3D79BB" w14:textId="523E7432" w:rsidR="00F21844" w:rsidRPr="00485A06" w:rsidRDefault="00F21844" w:rsidP="00485A06">
      <w:pPr>
        <w:ind w:firstLineChars="2100" w:firstLine="4639"/>
        <w:rPr>
          <w:rFonts w:ascii="ＭＳ 明朝" w:eastAsia="ＭＳ 明朝" w:hAnsi="ＭＳ 明朝"/>
          <w:sz w:val="22"/>
        </w:rPr>
      </w:pPr>
      <w:r w:rsidRPr="00485A06">
        <w:rPr>
          <w:rFonts w:ascii="ＭＳ 明朝" w:eastAsia="ＭＳ 明朝" w:hAnsi="ＭＳ 明朝" w:hint="eastAsia"/>
          <w:color w:val="000000" w:themeColor="text1"/>
          <w:sz w:val="22"/>
        </w:rPr>
        <w:t>電</w:t>
      </w:r>
      <w:r w:rsidR="00485A06" w:rsidRPr="00485A06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485A06">
        <w:rPr>
          <w:rFonts w:ascii="ＭＳ 明朝" w:eastAsia="ＭＳ 明朝" w:hAnsi="ＭＳ 明朝" w:hint="eastAsia"/>
          <w:color w:val="000000" w:themeColor="text1"/>
          <w:sz w:val="22"/>
        </w:rPr>
        <w:t>話</w:t>
      </w:r>
      <w:r w:rsidR="00485A06" w:rsidRPr="00485A06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485A06">
        <w:rPr>
          <w:rFonts w:ascii="ＭＳ 明朝" w:eastAsia="ＭＳ 明朝" w:hAnsi="ＭＳ 明朝" w:hint="eastAsia"/>
          <w:color w:val="000000" w:themeColor="text1"/>
          <w:sz w:val="22"/>
        </w:rPr>
        <w:t>番</w:t>
      </w:r>
      <w:r w:rsidR="00485A06" w:rsidRPr="00485A06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485A06">
        <w:rPr>
          <w:rFonts w:ascii="ＭＳ 明朝" w:eastAsia="ＭＳ 明朝" w:hAnsi="ＭＳ 明朝" w:hint="eastAsia"/>
          <w:color w:val="000000" w:themeColor="text1"/>
          <w:sz w:val="22"/>
        </w:rPr>
        <w:t>号</w:t>
      </w:r>
    </w:p>
    <w:p w14:paraId="36C331A8" w14:textId="77777777" w:rsidR="00F21844" w:rsidRPr="00485A06" w:rsidRDefault="00F21844">
      <w:pPr>
        <w:rPr>
          <w:rFonts w:ascii="ＭＳ 明朝" w:eastAsia="ＭＳ 明朝" w:hAnsi="ＭＳ 明朝"/>
          <w:sz w:val="22"/>
        </w:rPr>
      </w:pPr>
    </w:p>
    <w:p w14:paraId="7954C016" w14:textId="7D9845D7" w:rsidR="00F21844" w:rsidRPr="00485A06" w:rsidRDefault="00D93B15" w:rsidP="00F21844">
      <w:pPr>
        <w:jc w:val="center"/>
        <w:rPr>
          <w:rFonts w:ascii="ＭＳ 明朝" w:eastAsia="ＭＳ 明朝" w:hAnsi="ＭＳ 明朝"/>
          <w:sz w:val="22"/>
        </w:rPr>
      </w:pPr>
      <w:r w:rsidRPr="00485A06">
        <w:rPr>
          <w:rFonts w:ascii="ＭＳ 明朝" w:eastAsia="ＭＳ 明朝" w:hAnsi="ＭＳ 明朝" w:hint="eastAsia"/>
          <w:sz w:val="22"/>
        </w:rPr>
        <w:t>芳賀町スマート農業推進支援事業補助金</w:t>
      </w:r>
      <w:r w:rsidR="00F21844" w:rsidRPr="00485A06">
        <w:rPr>
          <w:rFonts w:ascii="ＭＳ 明朝" w:eastAsia="ＭＳ 明朝" w:hAnsi="ＭＳ 明朝" w:hint="eastAsia"/>
          <w:color w:val="000000" w:themeColor="text1"/>
          <w:sz w:val="22"/>
        </w:rPr>
        <w:t>交付申請書</w:t>
      </w:r>
    </w:p>
    <w:p w14:paraId="435A05D3" w14:textId="77777777" w:rsidR="00917DBC" w:rsidRPr="00485A06" w:rsidRDefault="00917DBC">
      <w:pPr>
        <w:rPr>
          <w:rFonts w:ascii="ＭＳ 明朝" w:eastAsia="ＭＳ 明朝" w:hAnsi="ＭＳ 明朝"/>
          <w:sz w:val="22"/>
        </w:rPr>
      </w:pPr>
    </w:p>
    <w:p w14:paraId="287BA12B" w14:textId="14A2CBC0" w:rsidR="00917DBC" w:rsidRPr="00485A06" w:rsidRDefault="004E5858" w:rsidP="00196159">
      <w:pPr>
        <w:ind w:firstLineChars="400" w:firstLine="884"/>
        <w:jc w:val="left"/>
        <w:rPr>
          <w:rFonts w:ascii="ＭＳ 明朝" w:eastAsia="ＭＳ 明朝" w:hAnsi="ＭＳ 明朝"/>
          <w:sz w:val="22"/>
        </w:rPr>
      </w:pPr>
      <w:r w:rsidRPr="00485A06">
        <w:rPr>
          <w:rFonts w:ascii="ＭＳ 明朝" w:eastAsia="ＭＳ 明朝" w:hAnsi="ＭＳ 明朝" w:hint="eastAsia"/>
          <w:color w:val="000000" w:themeColor="text1"/>
          <w:sz w:val="22"/>
        </w:rPr>
        <w:t>年度において、</w:t>
      </w:r>
      <w:r w:rsidR="00D93B15" w:rsidRPr="00485A06">
        <w:rPr>
          <w:rFonts w:ascii="ＭＳ 明朝" w:eastAsia="ＭＳ 明朝" w:hAnsi="ＭＳ 明朝" w:hint="eastAsia"/>
          <w:sz w:val="22"/>
        </w:rPr>
        <w:t>芳賀町スマート農業推進支援事業補助金</w:t>
      </w:r>
      <w:r w:rsidR="00283876" w:rsidRPr="002A5ECF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196159" w:rsidRPr="002A5ECF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283876" w:rsidRPr="002A5ECF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2A5ECF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</w:t>
      </w:r>
      <w:r w:rsidR="00283876" w:rsidRPr="002A5ECF">
        <w:rPr>
          <w:rFonts w:ascii="ＭＳ 明朝" w:eastAsia="ＭＳ 明朝" w:hAnsi="ＭＳ 明朝" w:hint="eastAsia"/>
          <w:color w:val="000000" w:themeColor="text1"/>
          <w:sz w:val="22"/>
        </w:rPr>
        <w:t>円</w:t>
      </w:r>
      <w:r w:rsidR="002856FC" w:rsidRPr="00485A06">
        <w:rPr>
          <w:rFonts w:ascii="ＭＳ 明朝" w:eastAsia="ＭＳ 明朝" w:hAnsi="ＭＳ 明朝" w:hint="eastAsia"/>
          <w:color w:val="000000" w:themeColor="text1"/>
          <w:sz w:val="22"/>
        </w:rPr>
        <w:t>（補助対象機械等の購入予定額（</w:t>
      </w:r>
      <w:r w:rsidR="003C2E3C" w:rsidRPr="00485A06">
        <w:rPr>
          <w:rFonts w:ascii="ＭＳ 明朝" w:eastAsia="ＭＳ 明朝" w:hAnsi="ＭＳ 明朝" w:hint="eastAsia"/>
          <w:color w:val="000000" w:themeColor="text1"/>
          <w:sz w:val="22"/>
        </w:rPr>
        <w:t>税抜き</w:t>
      </w:r>
      <w:r w:rsidR="002856FC" w:rsidRPr="00485A06">
        <w:rPr>
          <w:rFonts w:ascii="ＭＳ 明朝" w:eastAsia="ＭＳ 明朝" w:hAnsi="ＭＳ 明朝" w:hint="eastAsia"/>
          <w:color w:val="000000" w:themeColor="text1"/>
          <w:sz w:val="22"/>
        </w:rPr>
        <w:t>）×</w:t>
      </w:r>
      <w:r w:rsidR="002856FC" w:rsidRPr="00485A06">
        <w:rPr>
          <w:rFonts w:ascii="ＭＳ 明朝" w:eastAsia="ＭＳ 明朝" w:hAnsi="ＭＳ 明朝"/>
          <w:color w:val="000000" w:themeColor="text1"/>
          <w:sz w:val="22"/>
        </w:rPr>
        <w:t>1/2</w:t>
      </w:r>
      <w:r w:rsidR="001835FE" w:rsidRPr="00485A06">
        <w:rPr>
          <w:rFonts w:ascii="ＭＳ 明朝" w:eastAsia="ＭＳ 明朝" w:hAnsi="ＭＳ 明朝" w:hint="eastAsia"/>
          <w:color w:val="000000" w:themeColor="text1"/>
          <w:sz w:val="22"/>
        </w:rPr>
        <w:t>）（</w:t>
      </w:r>
      <w:r w:rsidR="002856FC" w:rsidRPr="00485A06">
        <w:rPr>
          <w:rFonts w:ascii="ＭＳ 明朝" w:eastAsia="ＭＳ 明朝" w:hAnsi="ＭＳ 明朝"/>
          <w:color w:val="000000" w:themeColor="text1"/>
          <w:sz w:val="22"/>
        </w:rPr>
        <w:t>1,000</w:t>
      </w:r>
      <w:r w:rsidR="002856FC" w:rsidRPr="00485A06">
        <w:rPr>
          <w:rFonts w:ascii="ＭＳ 明朝" w:eastAsia="ＭＳ 明朝" w:hAnsi="ＭＳ 明朝" w:hint="eastAsia"/>
          <w:color w:val="000000" w:themeColor="text1"/>
          <w:sz w:val="22"/>
        </w:rPr>
        <w:t>円未満切捨て）</w:t>
      </w:r>
      <w:r w:rsidRPr="00485A06">
        <w:rPr>
          <w:rFonts w:ascii="ＭＳ 明朝" w:eastAsia="ＭＳ 明朝" w:hAnsi="ＭＳ 明朝" w:hint="eastAsia"/>
          <w:color w:val="000000" w:themeColor="text1"/>
          <w:sz w:val="22"/>
        </w:rPr>
        <w:t>を交付されるよう</w:t>
      </w:r>
      <w:r w:rsidR="00F21844" w:rsidRPr="00485A06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D93B15" w:rsidRPr="00196159">
        <w:rPr>
          <w:rFonts w:ascii="ＭＳ 明朝" w:eastAsia="ＭＳ 明朝" w:hAnsi="ＭＳ 明朝" w:hint="eastAsia"/>
          <w:sz w:val="22"/>
          <w:szCs w:val="24"/>
        </w:rPr>
        <w:t>芳賀町スマート農業推進支援事業補助金</w:t>
      </w:r>
      <w:r w:rsidR="00F21844" w:rsidRPr="00196159">
        <w:rPr>
          <w:rFonts w:ascii="ＭＳ 明朝" w:eastAsia="ＭＳ 明朝" w:hAnsi="ＭＳ 明朝" w:hint="eastAsia"/>
          <w:sz w:val="22"/>
          <w:szCs w:val="24"/>
        </w:rPr>
        <w:t>交付要綱第</w:t>
      </w:r>
      <w:r w:rsidR="00E16D04" w:rsidRPr="00196159">
        <w:rPr>
          <w:rFonts w:ascii="ＭＳ 明朝" w:eastAsia="ＭＳ 明朝" w:hAnsi="ＭＳ 明朝" w:hint="eastAsia"/>
          <w:sz w:val="22"/>
          <w:szCs w:val="24"/>
        </w:rPr>
        <w:t>６</w:t>
      </w:r>
      <w:r w:rsidR="00F21844" w:rsidRPr="00196159">
        <w:rPr>
          <w:rFonts w:ascii="ＭＳ 明朝" w:eastAsia="ＭＳ 明朝" w:hAnsi="ＭＳ 明朝" w:hint="eastAsia"/>
          <w:sz w:val="22"/>
          <w:szCs w:val="24"/>
        </w:rPr>
        <w:t>条</w:t>
      </w:r>
      <w:r w:rsidR="00F21844" w:rsidRPr="00196159">
        <w:rPr>
          <w:rFonts w:ascii="ＭＳ 明朝" w:eastAsia="ＭＳ 明朝" w:hAnsi="ＭＳ 明朝" w:hint="eastAsia"/>
          <w:color w:val="000000" w:themeColor="text1"/>
          <w:spacing w:val="20"/>
          <w:sz w:val="22"/>
        </w:rPr>
        <w:t>の</w:t>
      </w:r>
      <w:r w:rsidR="00F21844" w:rsidRPr="00485A06">
        <w:rPr>
          <w:rFonts w:ascii="ＭＳ 明朝" w:eastAsia="ＭＳ 明朝" w:hAnsi="ＭＳ 明朝" w:hint="eastAsia"/>
          <w:color w:val="000000" w:themeColor="text1"/>
          <w:sz w:val="22"/>
        </w:rPr>
        <w:t>規定により</w:t>
      </w:r>
      <w:r w:rsidR="00485A06" w:rsidRPr="00485A06">
        <w:rPr>
          <w:rFonts w:ascii="ＭＳ 明朝" w:eastAsia="ＭＳ 明朝" w:hAnsi="ＭＳ 明朝" w:hint="eastAsia"/>
          <w:color w:val="000000" w:themeColor="text1"/>
          <w:sz w:val="22"/>
        </w:rPr>
        <w:t>、次の書類を添えて</w:t>
      </w:r>
      <w:r w:rsidR="00F21844" w:rsidRPr="00485A06">
        <w:rPr>
          <w:rFonts w:ascii="ＭＳ 明朝" w:eastAsia="ＭＳ 明朝" w:hAnsi="ＭＳ 明朝" w:hint="eastAsia"/>
          <w:color w:val="000000" w:themeColor="text1"/>
          <w:sz w:val="22"/>
        </w:rPr>
        <w:t>申請します。</w:t>
      </w:r>
    </w:p>
    <w:p w14:paraId="29E2BB46" w14:textId="77777777" w:rsidR="00917DBC" w:rsidRPr="00485A06" w:rsidRDefault="00917DBC">
      <w:pPr>
        <w:rPr>
          <w:rFonts w:ascii="ＭＳ 明朝" w:eastAsia="ＭＳ 明朝" w:hAnsi="ＭＳ 明朝"/>
          <w:sz w:val="22"/>
        </w:rPr>
      </w:pPr>
    </w:p>
    <w:p w14:paraId="7A373F4C" w14:textId="77777777" w:rsidR="0028719E" w:rsidRPr="00485A06" w:rsidRDefault="0028719E">
      <w:pPr>
        <w:rPr>
          <w:rFonts w:ascii="ＭＳ 明朝" w:eastAsia="ＭＳ 明朝" w:hAnsi="ＭＳ 明朝"/>
          <w:sz w:val="22"/>
        </w:rPr>
      </w:pPr>
    </w:p>
    <w:p w14:paraId="348442C4" w14:textId="77777777" w:rsidR="00917DBC" w:rsidRPr="00485A06" w:rsidRDefault="0028719E" w:rsidP="0028719E">
      <w:pPr>
        <w:rPr>
          <w:rFonts w:ascii="ＭＳ 明朝" w:eastAsia="ＭＳ 明朝" w:hAnsi="ＭＳ 明朝"/>
          <w:sz w:val="22"/>
        </w:rPr>
      </w:pPr>
      <w:r w:rsidRPr="00485A06">
        <w:rPr>
          <w:rFonts w:ascii="ＭＳ 明朝" w:eastAsia="ＭＳ 明朝" w:hAnsi="ＭＳ 明朝" w:hint="eastAsia"/>
          <w:color w:val="000000" w:themeColor="text1"/>
          <w:sz w:val="22"/>
        </w:rPr>
        <w:t>添付書類</w:t>
      </w:r>
    </w:p>
    <w:p w14:paraId="5102324B" w14:textId="594F94FE" w:rsidR="0028719E" w:rsidRPr="00485A06" w:rsidRDefault="0028719E" w:rsidP="0028719E">
      <w:pPr>
        <w:rPr>
          <w:rFonts w:ascii="ＭＳ 明朝" w:eastAsia="ＭＳ 明朝" w:hAnsi="ＭＳ 明朝"/>
          <w:sz w:val="22"/>
        </w:rPr>
      </w:pPr>
      <w:r w:rsidRPr="00485A06">
        <w:rPr>
          <w:rFonts w:ascii="ＭＳ 明朝" w:eastAsia="ＭＳ 明朝" w:hAnsi="ＭＳ 明朝" w:hint="eastAsia"/>
          <w:color w:val="000000" w:themeColor="text1"/>
          <w:sz w:val="22"/>
        </w:rPr>
        <w:t xml:space="preserve">１　</w:t>
      </w:r>
      <w:r w:rsidR="007937B1" w:rsidRPr="00485A06">
        <w:rPr>
          <w:rFonts w:ascii="ＭＳ 明朝" w:eastAsia="ＭＳ 明朝" w:hAnsi="ＭＳ 明朝" w:hint="eastAsia"/>
          <w:color w:val="000000" w:themeColor="text1"/>
          <w:sz w:val="22"/>
        </w:rPr>
        <w:t>スマート農業</w:t>
      </w:r>
      <w:r w:rsidRPr="00485A06">
        <w:rPr>
          <w:rFonts w:ascii="ＭＳ 明朝" w:eastAsia="ＭＳ 明朝" w:hAnsi="ＭＳ 明朝" w:hint="eastAsia"/>
          <w:color w:val="000000" w:themeColor="text1"/>
          <w:sz w:val="22"/>
        </w:rPr>
        <w:t>実施計画書（</w:t>
      </w:r>
      <w:r w:rsidR="00196159">
        <w:rPr>
          <w:rFonts w:ascii="ＭＳ 明朝" w:eastAsia="ＭＳ 明朝" w:hAnsi="ＭＳ 明朝" w:hint="eastAsia"/>
          <w:color w:val="000000" w:themeColor="text1"/>
          <w:sz w:val="22"/>
        </w:rPr>
        <w:t>別記</w:t>
      </w:r>
      <w:r w:rsidRPr="00485A06">
        <w:rPr>
          <w:rFonts w:ascii="ＭＳ 明朝" w:eastAsia="ＭＳ 明朝" w:hAnsi="ＭＳ 明朝" w:hint="eastAsia"/>
          <w:color w:val="000000" w:themeColor="text1"/>
          <w:sz w:val="22"/>
        </w:rPr>
        <w:t>様式第２号）</w:t>
      </w:r>
    </w:p>
    <w:p w14:paraId="5C503FF6" w14:textId="111E28FD" w:rsidR="0028719E" w:rsidRPr="00485A06" w:rsidRDefault="0028719E" w:rsidP="0028719E">
      <w:pPr>
        <w:rPr>
          <w:rFonts w:ascii="ＭＳ 明朝" w:eastAsia="ＭＳ 明朝" w:hAnsi="ＭＳ 明朝"/>
          <w:sz w:val="22"/>
        </w:rPr>
      </w:pPr>
      <w:r w:rsidRPr="00485A06">
        <w:rPr>
          <w:rFonts w:ascii="ＭＳ 明朝" w:eastAsia="ＭＳ 明朝" w:hAnsi="ＭＳ 明朝" w:hint="eastAsia"/>
          <w:color w:val="000000" w:themeColor="text1"/>
          <w:sz w:val="22"/>
        </w:rPr>
        <w:t>２　収支予算書（</w:t>
      </w:r>
      <w:r w:rsidR="00196159">
        <w:rPr>
          <w:rFonts w:ascii="ＭＳ 明朝" w:eastAsia="ＭＳ 明朝" w:hAnsi="ＭＳ 明朝" w:hint="eastAsia"/>
          <w:color w:val="000000" w:themeColor="text1"/>
          <w:sz w:val="22"/>
        </w:rPr>
        <w:t>別記</w:t>
      </w:r>
      <w:r w:rsidRPr="00485A06">
        <w:rPr>
          <w:rFonts w:ascii="ＭＳ 明朝" w:eastAsia="ＭＳ 明朝" w:hAnsi="ＭＳ 明朝" w:hint="eastAsia"/>
          <w:color w:val="000000" w:themeColor="text1"/>
          <w:sz w:val="22"/>
        </w:rPr>
        <w:t>様式第３号）</w:t>
      </w:r>
    </w:p>
    <w:p w14:paraId="0DB29C9B" w14:textId="77777777" w:rsidR="0028719E" w:rsidRPr="00485A06" w:rsidRDefault="000562C7" w:rsidP="0028719E">
      <w:pPr>
        <w:rPr>
          <w:rFonts w:ascii="ＭＳ 明朝" w:eastAsia="ＭＳ 明朝" w:hAnsi="ＭＳ 明朝"/>
          <w:sz w:val="22"/>
        </w:rPr>
      </w:pPr>
      <w:r w:rsidRPr="00485A06">
        <w:rPr>
          <w:rFonts w:ascii="ＭＳ 明朝" w:eastAsia="ＭＳ 明朝" w:hAnsi="ＭＳ 明朝" w:hint="eastAsia"/>
          <w:color w:val="000000" w:themeColor="text1"/>
          <w:sz w:val="22"/>
        </w:rPr>
        <w:t xml:space="preserve">３　</w:t>
      </w:r>
      <w:r w:rsidR="00E16D04" w:rsidRPr="00485A06">
        <w:rPr>
          <w:rFonts w:ascii="ＭＳ 明朝" w:eastAsia="ＭＳ 明朝" w:hAnsi="ＭＳ 明朝" w:hint="eastAsia"/>
          <w:color w:val="000000" w:themeColor="text1"/>
          <w:sz w:val="22"/>
        </w:rPr>
        <w:t>補助対象機械等の購入に係る</w:t>
      </w:r>
      <w:r w:rsidRPr="00485A06">
        <w:rPr>
          <w:rFonts w:ascii="ＭＳ 明朝" w:eastAsia="ＭＳ 明朝" w:hAnsi="ＭＳ 明朝" w:hint="eastAsia"/>
          <w:color w:val="000000" w:themeColor="text1"/>
          <w:sz w:val="22"/>
        </w:rPr>
        <w:t>見積書</w:t>
      </w:r>
      <w:r w:rsidR="00E16D04" w:rsidRPr="00485A06">
        <w:rPr>
          <w:rFonts w:ascii="ＭＳ 明朝" w:eastAsia="ＭＳ 明朝" w:hAnsi="ＭＳ 明朝" w:hint="eastAsia"/>
          <w:color w:val="000000" w:themeColor="text1"/>
          <w:sz w:val="22"/>
        </w:rPr>
        <w:t>の写し</w:t>
      </w:r>
    </w:p>
    <w:p w14:paraId="182EB0CA" w14:textId="3E01E017" w:rsidR="0028719E" w:rsidRPr="00485A06" w:rsidRDefault="000562C7" w:rsidP="0028719E">
      <w:pPr>
        <w:rPr>
          <w:rFonts w:ascii="ＭＳ 明朝" w:eastAsia="ＭＳ 明朝" w:hAnsi="ＭＳ 明朝"/>
          <w:sz w:val="22"/>
        </w:rPr>
      </w:pPr>
      <w:r w:rsidRPr="00485A06">
        <w:rPr>
          <w:rFonts w:ascii="ＭＳ 明朝" w:eastAsia="ＭＳ 明朝" w:hAnsi="ＭＳ 明朝" w:hint="eastAsia"/>
          <w:color w:val="000000" w:themeColor="text1"/>
          <w:sz w:val="22"/>
        </w:rPr>
        <w:t>４</w:t>
      </w:r>
      <w:r w:rsidR="0028719E" w:rsidRPr="00485A06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E16D04" w:rsidRPr="00485A06">
        <w:rPr>
          <w:rFonts w:ascii="ＭＳ 明朝" w:eastAsia="ＭＳ 明朝" w:hAnsi="ＭＳ 明朝" w:hint="eastAsia"/>
          <w:color w:val="000000" w:themeColor="text1"/>
          <w:sz w:val="22"/>
        </w:rPr>
        <w:t>当該補助対象機械等のカタログその他の当該機械等の詳細が</w:t>
      </w:r>
      <w:r w:rsidR="00485A06">
        <w:rPr>
          <w:rFonts w:ascii="ＭＳ 明朝" w:eastAsia="ＭＳ 明朝" w:hAnsi="ＭＳ 明朝" w:hint="eastAsia"/>
          <w:color w:val="000000" w:themeColor="text1"/>
          <w:sz w:val="22"/>
        </w:rPr>
        <w:t>分かる</w:t>
      </w:r>
      <w:r w:rsidR="00E16D04" w:rsidRPr="00485A06">
        <w:rPr>
          <w:rFonts w:ascii="ＭＳ 明朝" w:eastAsia="ＭＳ 明朝" w:hAnsi="ＭＳ 明朝" w:hint="eastAsia"/>
          <w:color w:val="000000" w:themeColor="text1"/>
          <w:sz w:val="22"/>
        </w:rPr>
        <w:t>資料</w:t>
      </w:r>
    </w:p>
    <w:p w14:paraId="2E765184" w14:textId="77777777" w:rsidR="00017864" w:rsidRPr="00485A06" w:rsidRDefault="000562C7" w:rsidP="00017864">
      <w:pPr>
        <w:rPr>
          <w:rFonts w:ascii="ＭＳ 明朝" w:eastAsia="ＭＳ 明朝" w:hAnsi="ＭＳ 明朝"/>
          <w:sz w:val="22"/>
        </w:rPr>
      </w:pPr>
      <w:r w:rsidRPr="00485A06">
        <w:rPr>
          <w:rFonts w:ascii="ＭＳ 明朝" w:eastAsia="ＭＳ 明朝" w:hAnsi="ＭＳ 明朝" w:hint="eastAsia"/>
          <w:color w:val="000000" w:themeColor="text1"/>
          <w:sz w:val="22"/>
        </w:rPr>
        <w:t>５</w:t>
      </w:r>
      <w:r w:rsidR="0028719E" w:rsidRPr="00485A06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017864" w:rsidRPr="00485A06">
        <w:rPr>
          <w:rFonts w:ascii="ＭＳ 明朝" w:eastAsia="ＭＳ 明朝" w:hAnsi="ＭＳ 明朝" w:hint="eastAsia"/>
          <w:color w:val="000000" w:themeColor="text1"/>
          <w:sz w:val="22"/>
        </w:rPr>
        <w:t>規約及び構成員名簿（集落営農組織の場合に限る。）</w:t>
      </w:r>
    </w:p>
    <w:p w14:paraId="06C20115" w14:textId="369A11E8" w:rsidR="00E16D04" w:rsidRPr="00485A06" w:rsidRDefault="00AB5656" w:rsidP="0028719E">
      <w:pPr>
        <w:rPr>
          <w:rFonts w:ascii="ＭＳ 明朝" w:eastAsia="ＭＳ 明朝" w:hAnsi="ＭＳ 明朝"/>
          <w:sz w:val="22"/>
        </w:rPr>
      </w:pPr>
      <w:r w:rsidRPr="00485A06"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="00E16D04" w:rsidRPr="00485A06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017864" w:rsidRPr="00485A06">
        <w:rPr>
          <w:rFonts w:ascii="ＭＳ 明朝" w:eastAsia="ＭＳ 明朝" w:hAnsi="ＭＳ 明朝" w:hint="eastAsia"/>
          <w:color w:val="000000" w:themeColor="text1"/>
          <w:sz w:val="22"/>
        </w:rPr>
        <w:t>その他町長が必要と認める書類</w:t>
      </w:r>
    </w:p>
    <w:p w14:paraId="5BB02C5D" w14:textId="77777777" w:rsidR="0028719E" w:rsidRPr="00D93B15" w:rsidRDefault="0028719E">
      <w:pPr>
        <w:rPr>
          <w:rFonts w:ascii="ＭＳ 明朝" w:eastAsia="ＭＳ 明朝" w:hAnsi="ＭＳ 明朝"/>
          <w:sz w:val="22"/>
        </w:rPr>
      </w:pPr>
    </w:p>
    <w:sectPr w:rsidR="0028719E" w:rsidRPr="00D93B15" w:rsidSect="00295805">
      <w:pgSz w:w="11906" w:h="16838"/>
      <w:pgMar w:top="1418" w:right="1418" w:bottom="1418" w:left="1418" w:header="851" w:footer="992" w:gutter="0"/>
      <w:cols w:space="425"/>
      <w:docGrid w:type="linesAndChars" w:linePitch="36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11B5F" w14:textId="77777777" w:rsidR="00DA6210" w:rsidRDefault="00DA6210" w:rsidP="00EC0498">
      <w:r>
        <w:separator/>
      </w:r>
    </w:p>
  </w:endnote>
  <w:endnote w:type="continuationSeparator" w:id="0">
    <w:p w14:paraId="548BFCC8" w14:textId="77777777" w:rsidR="00DA6210" w:rsidRDefault="00DA6210" w:rsidP="00EC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16CEE" w14:textId="77777777" w:rsidR="00DA6210" w:rsidRDefault="00DA6210" w:rsidP="00EC0498">
      <w:r>
        <w:separator/>
      </w:r>
    </w:p>
  </w:footnote>
  <w:footnote w:type="continuationSeparator" w:id="0">
    <w:p w14:paraId="63B021DA" w14:textId="77777777" w:rsidR="00DA6210" w:rsidRDefault="00DA6210" w:rsidP="00EC0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BC"/>
    <w:rsid w:val="00001C88"/>
    <w:rsid w:val="000139BA"/>
    <w:rsid w:val="00017864"/>
    <w:rsid w:val="00024DC1"/>
    <w:rsid w:val="00037D36"/>
    <w:rsid w:val="00047A90"/>
    <w:rsid w:val="000562C7"/>
    <w:rsid w:val="00096E56"/>
    <w:rsid w:val="000B34FB"/>
    <w:rsid w:val="000C5603"/>
    <w:rsid w:val="000D1922"/>
    <w:rsid w:val="000E268C"/>
    <w:rsid w:val="00127526"/>
    <w:rsid w:val="001835FE"/>
    <w:rsid w:val="00196159"/>
    <w:rsid w:val="001C6893"/>
    <w:rsid w:val="001D53C6"/>
    <w:rsid w:val="001F0529"/>
    <w:rsid w:val="00211C7C"/>
    <w:rsid w:val="00214300"/>
    <w:rsid w:val="002339D9"/>
    <w:rsid w:val="0025631A"/>
    <w:rsid w:val="00283876"/>
    <w:rsid w:val="002856FC"/>
    <w:rsid w:val="0028719E"/>
    <w:rsid w:val="00292C5C"/>
    <w:rsid w:val="00295805"/>
    <w:rsid w:val="002A5ECF"/>
    <w:rsid w:val="002B6CF0"/>
    <w:rsid w:val="002B7CCC"/>
    <w:rsid w:val="002C544D"/>
    <w:rsid w:val="002D0F6F"/>
    <w:rsid w:val="002E6E94"/>
    <w:rsid w:val="002F6404"/>
    <w:rsid w:val="003261D5"/>
    <w:rsid w:val="00351F2C"/>
    <w:rsid w:val="00355966"/>
    <w:rsid w:val="00357B0B"/>
    <w:rsid w:val="0036380A"/>
    <w:rsid w:val="00374010"/>
    <w:rsid w:val="0037669C"/>
    <w:rsid w:val="003834A6"/>
    <w:rsid w:val="00392FE0"/>
    <w:rsid w:val="00394BE1"/>
    <w:rsid w:val="003A1368"/>
    <w:rsid w:val="003B2B0C"/>
    <w:rsid w:val="003C2E3C"/>
    <w:rsid w:val="003C6083"/>
    <w:rsid w:val="003E0628"/>
    <w:rsid w:val="003E236D"/>
    <w:rsid w:val="003E4DB9"/>
    <w:rsid w:val="00406212"/>
    <w:rsid w:val="004221CB"/>
    <w:rsid w:val="00456234"/>
    <w:rsid w:val="00475293"/>
    <w:rsid w:val="00480A5D"/>
    <w:rsid w:val="0048524F"/>
    <w:rsid w:val="00485A06"/>
    <w:rsid w:val="004873D9"/>
    <w:rsid w:val="004A1AE0"/>
    <w:rsid w:val="004D5CBF"/>
    <w:rsid w:val="004E209A"/>
    <w:rsid w:val="004E5858"/>
    <w:rsid w:val="004E63A0"/>
    <w:rsid w:val="004E75FA"/>
    <w:rsid w:val="004F18C5"/>
    <w:rsid w:val="00505939"/>
    <w:rsid w:val="00515B4F"/>
    <w:rsid w:val="00532500"/>
    <w:rsid w:val="00575639"/>
    <w:rsid w:val="00575EA8"/>
    <w:rsid w:val="005A5330"/>
    <w:rsid w:val="005B5E67"/>
    <w:rsid w:val="005C19CB"/>
    <w:rsid w:val="005D6B40"/>
    <w:rsid w:val="005E254D"/>
    <w:rsid w:val="0061204B"/>
    <w:rsid w:val="00612A81"/>
    <w:rsid w:val="0062396E"/>
    <w:rsid w:val="00631DCB"/>
    <w:rsid w:val="0065482D"/>
    <w:rsid w:val="006C34C3"/>
    <w:rsid w:val="006D3CE4"/>
    <w:rsid w:val="006F4A69"/>
    <w:rsid w:val="00723741"/>
    <w:rsid w:val="00756B39"/>
    <w:rsid w:val="0076727D"/>
    <w:rsid w:val="00773734"/>
    <w:rsid w:val="00777F76"/>
    <w:rsid w:val="00781B88"/>
    <w:rsid w:val="00791426"/>
    <w:rsid w:val="007937B1"/>
    <w:rsid w:val="007B187E"/>
    <w:rsid w:val="007F0B30"/>
    <w:rsid w:val="008355BC"/>
    <w:rsid w:val="008568D5"/>
    <w:rsid w:val="008D29AD"/>
    <w:rsid w:val="008E3F70"/>
    <w:rsid w:val="00900922"/>
    <w:rsid w:val="00907238"/>
    <w:rsid w:val="00917DBC"/>
    <w:rsid w:val="00932FD2"/>
    <w:rsid w:val="009D5047"/>
    <w:rsid w:val="00A00F9A"/>
    <w:rsid w:val="00A34A58"/>
    <w:rsid w:val="00A73B1F"/>
    <w:rsid w:val="00AB5656"/>
    <w:rsid w:val="00AD2E4A"/>
    <w:rsid w:val="00B056EE"/>
    <w:rsid w:val="00B23BB1"/>
    <w:rsid w:val="00B319ED"/>
    <w:rsid w:val="00B46D86"/>
    <w:rsid w:val="00B663DD"/>
    <w:rsid w:val="00B74340"/>
    <w:rsid w:val="00B900B6"/>
    <w:rsid w:val="00BF3190"/>
    <w:rsid w:val="00BF3D9C"/>
    <w:rsid w:val="00C061D8"/>
    <w:rsid w:val="00C15102"/>
    <w:rsid w:val="00C809BE"/>
    <w:rsid w:val="00C86C3A"/>
    <w:rsid w:val="00C87084"/>
    <w:rsid w:val="00C93430"/>
    <w:rsid w:val="00CA34EB"/>
    <w:rsid w:val="00CC4C53"/>
    <w:rsid w:val="00D20A68"/>
    <w:rsid w:val="00D857BB"/>
    <w:rsid w:val="00D90319"/>
    <w:rsid w:val="00D93B15"/>
    <w:rsid w:val="00DA2166"/>
    <w:rsid w:val="00DA6210"/>
    <w:rsid w:val="00DC40FB"/>
    <w:rsid w:val="00DD1E30"/>
    <w:rsid w:val="00DD2F37"/>
    <w:rsid w:val="00E11BD2"/>
    <w:rsid w:val="00E16D04"/>
    <w:rsid w:val="00E30E46"/>
    <w:rsid w:val="00E37A93"/>
    <w:rsid w:val="00E62A68"/>
    <w:rsid w:val="00EC0498"/>
    <w:rsid w:val="00EE0EEA"/>
    <w:rsid w:val="00F1216B"/>
    <w:rsid w:val="00F21844"/>
    <w:rsid w:val="00F407C7"/>
    <w:rsid w:val="00F43F11"/>
    <w:rsid w:val="00F66DD1"/>
    <w:rsid w:val="00F941B4"/>
    <w:rsid w:val="00FA4257"/>
    <w:rsid w:val="00FB1D74"/>
    <w:rsid w:val="00FB29ED"/>
    <w:rsid w:val="00FD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D0740"/>
  <w14:defaultImageDpi w14:val="0"/>
  <w15:docId w15:val="{0B1AC2AF-A6CC-468C-8DCC-2EBA78E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5F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DB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727D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6727D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04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C0498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EC04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C0498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7937B1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937B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7937B1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937B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7937B1"/>
    <w:rPr>
      <w:rFonts w:cs="Times New Roman"/>
      <w:b/>
      <w:bCs/>
    </w:rPr>
  </w:style>
  <w:style w:type="paragraph" w:styleId="af">
    <w:name w:val="Revision"/>
    <w:hidden/>
    <w:uiPriority w:val="99"/>
    <w:semiHidden/>
    <w:rsid w:val="007937B1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62</Characters>
  <Application>Microsoft Office Word</Application>
  <DocSecurity>0</DocSecurity>
  <Lines>1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森山　陽市</dc:creator>
  <cp:keywords/>
  <dc:description/>
  <cp:lastModifiedBy>芳賀町役場</cp:lastModifiedBy>
  <cp:revision>2</cp:revision>
  <cp:lastPrinted>2026-01-14T04:19:00Z</cp:lastPrinted>
  <dcterms:created xsi:type="dcterms:W3CDTF">2026-05-29T00:35:00Z</dcterms:created>
  <dcterms:modified xsi:type="dcterms:W3CDTF">2026-05-29T00:35:00Z</dcterms:modified>
</cp:coreProperties>
</file>